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85" w:rsidRPr="00BA2DD5" w:rsidRDefault="00F44685" w:rsidP="00BA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D5">
        <w:rPr>
          <w:rFonts w:ascii="Times New Roman" w:hAnsi="Times New Roman" w:cs="Times New Roman"/>
          <w:b/>
          <w:sz w:val="28"/>
          <w:szCs w:val="28"/>
        </w:rPr>
        <w:t>ÜÇ BASAMAKLI DOĞAL SAYILAR</w:t>
      </w:r>
      <w:r w:rsidR="006232A8">
        <w:rPr>
          <w:rFonts w:ascii="Times New Roman" w:hAnsi="Times New Roman" w:cs="Times New Roman"/>
          <w:b/>
          <w:sz w:val="28"/>
          <w:szCs w:val="28"/>
        </w:rPr>
        <w:t xml:space="preserve">LA ZİHİNDEN </w:t>
      </w:r>
      <w:r w:rsidR="00774D25">
        <w:rPr>
          <w:rFonts w:ascii="Times New Roman" w:hAnsi="Times New Roman" w:cs="Times New Roman"/>
          <w:b/>
          <w:sz w:val="28"/>
          <w:szCs w:val="28"/>
        </w:rPr>
        <w:t>ÇIKARMA</w:t>
      </w:r>
    </w:p>
    <w:p w:rsidR="00F44685" w:rsidRPr="00BA2DD5" w:rsidRDefault="00F44685" w:rsidP="00F4468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Sayılar yüzlükler ve onluklar olarak ayrılır</w:t>
      </w:r>
    </w:p>
    <w:p w:rsidR="00F44685" w:rsidRPr="00BA2DD5" w:rsidRDefault="00F44685" w:rsidP="00F4468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Yüzlükler ve onlukların farkı bulunur</w:t>
      </w:r>
    </w:p>
    <w:p w:rsidR="00F44685" w:rsidRPr="00BA2DD5" w:rsidRDefault="00F44685" w:rsidP="00F4468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İki fark toplanıp sonuç bulunur</w:t>
      </w:r>
    </w:p>
    <w:p w:rsidR="00F44685" w:rsidRPr="00BA2DD5" w:rsidRDefault="00F44685" w:rsidP="00F446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4CFA" w:rsidRPr="00BA2DD5" w:rsidRDefault="00644CFA" w:rsidP="00F44685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644CFA" w:rsidRPr="00BA2DD5" w:rsidSect="00537A28">
          <w:footerReference w:type="default" r:id="rId7"/>
          <w:type w:val="continuous"/>
          <w:pgSz w:w="11906" w:h="16838"/>
          <w:pgMar w:top="709" w:right="284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F44685" w:rsidRPr="00BA2DD5" w:rsidRDefault="00F44685" w:rsidP="00F446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b/>
          <w:sz w:val="28"/>
          <w:szCs w:val="28"/>
        </w:rPr>
        <w:lastRenderedPageBreak/>
        <w:t>ÖRN :“750-320”</w:t>
      </w:r>
      <w:r w:rsidRPr="00BA2DD5">
        <w:rPr>
          <w:rFonts w:ascii="Times New Roman" w:hAnsi="Times New Roman" w:cs="Times New Roman"/>
          <w:sz w:val="28"/>
          <w:szCs w:val="28"/>
        </w:rPr>
        <w:t xml:space="preserve"> işlemini zihinden yapalım.</w:t>
      </w:r>
    </w:p>
    <w:p w:rsidR="00F44685" w:rsidRPr="00BA2DD5" w:rsidRDefault="00811E15" w:rsidP="00F4468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rect id="Rectangle 10" o:spid="_x0000_s1043" style="position:absolute;margin-left:59.25pt;margin-top:7.65pt;width:341.7pt;height:64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">
            <v:textbox style="mso-next-textbox:#Rectangle 10">
              <w:txbxContent>
                <w:p w:rsidR="00F44685" w:rsidRPr="00BA2DD5" w:rsidRDefault="00F44685" w:rsidP="00F44685">
                  <w:pPr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750           700 + 50</w:t>
                  </w:r>
                </w:p>
                <w:p w:rsidR="00F44685" w:rsidRPr="00BA2DD5" w:rsidRDefault="00F44685" w:rsidP="00F44685">
                  <w:pPr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- 320            300 +20</w:t>
                  </w:r>
                </w:p>
                <w:p w:rsidR="00F44685" w:rsidRPr="00BA2DD5" w:rsidRDefault="00F44685" w:rsidP="00F44685">
                  <w:pPr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 w:rsidR="004E0661"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>400 + 30 = 430</w:t>
                  </w:r>
                </w:p>
              </w:txbxContent>
            </v:textbox>
          </v:rect>
        </w:pict>
      </w:r>
    </w:p>
    <w:p w:rsidR="00F44685" w:rsidRPr="00BA2DD5" w:rsidRDefault="00811E15" w:rsidP="00F4468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44" type="#_x0000_t32" style="position:absolute;margin-left:110.85pt;margin-top:3.1pt;width:23.1pt;height: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">
            <v:stroke endarrow="block"/>
          </v:shape>
        </w:pict>
      </w:r>
      <w:r w:rsidR="00F44685" w:rsidRPr="00BA2DD5">
        <w:rPr>
          <w:rFonts w:ascii="Times New Roman" w:hAnsi="Times New Roman" w:cs="Times New Roman"/>
          <w:b/>
          <w:sz w:val="28"/>
          <w:szCs w:val="28"/>
        </w:rPr>
        <w:t>ÇÖZÜM :</w:t>
      </w:r>
    </w:p>
    <w:p w:rsidR="00F44685" w:rsidRPr="00BA2DD5" w:rsidRDefault="00811E15" w:rsidP="00F4468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shape id="AutoShape 13" o:spid="_x0000_s1046" type="#_x0000_t32" style="position:absolute;margin-left:65.25pt;margin-top:16.2pt;width:125.15pt;height: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i7IA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" strokeweight="1.25pt"/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shape id="AutoShape 12" o:spid="_x0000_s1045" type="#_x0000_t32" style="position:absolute;margin-left:110.85pt;margin-top:7.35pt;width:23.1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QVNAIAAF0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">
            <v:stroke endarrow="block"/>
          </v:shape>
        </w:pict>
      </w:r>
      <w:r w:rsidR="00F44685" w:rsidRPr="00BA2DD5">
        <w:rPr>
          <w:rFonts w:ascii="Times New Roman" w:hAnsi="Times New Roman" w:cs="Times New Roman"/>
          <w:sz w:val="28"/>
          <w:szCs w:val="28"/>
        </w:rPr>
        <w:tab/>
      </w:r>
      <w:r w:rsidR="00F44685" w:rsidRPr="00BA2DD5">
        <w:rPr>
          <w:rFonts w:ascii="Times New Roman" w:hAnsi="Times New Roman" w:cs="Times New Roman"/>
          <w:sz w:val="28"/>
          <w:szCs w:val="28"/>
        </w:rPr>
        <w:tab/>
      </w:r>
    </w:p>
    <w:p w:rsidR="00644CFA" w:rsidRPr="00BA2DD5" w:rsidRDefault="00644CFA" w:rsidP="00F44685">
      <w:pPr>
        <w:ind w:firstLine="0"/>
        <w:rPr>
          <w:rFonts w:ascii="Times New Roman" w:hAnsi="Times New Roman" w:cs="Times New Roman"/>
          <w:sz w:val="28"/>
          <w:szCs w:val="28"/>
        </w:rPr>
        <w:sectPr w:rsidR="00644CFA" w:rsidRPr="00BA2DD5" w:rsidSect="00537A28">
          <w:type w:val="continuous"/>
          <w:pgSz w:w="11906" w:h="16838"/>
          <w:pgMar w:top="568" w:right="284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644CFA" w:rsidRPr="00BA2DD5" w:rsidRDefault="00644CFA" w:rsidP="00F44685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644CFA" w:rsidRPr="00BA2DD5" w:rsidSect="00537A28">
          <w:type w:val="continuous"/>
          <w:pgSz w:w="11906" w:h="16838"/>
          <w:pgMar w:top="851" w:right="284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BA2DD5" w:rsidRPr="00BA2DD5" w:rsidRDefault="00BA2DD5" w:rsidP="00F4468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44685" w:rsidRPr="00BA2DD5" w:rsidRDefault="00F44685" w:rsidP="00F446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b/>
          <w:sz w:val="28"/>
          <w:szCs w:val="28"/>
        </w:rPr>
        <w:t xml:space="preserve">ETKİNLİK : </w:t>
      </w:r>
      <w:r w:rsidRPr="00BA2DD5">
        <w:rPr>
          <w:rFonts w:ascii="Times New Roman" w:hAnsi="Times New Roman" w:cs="Times New Roman"/>
          <w:sz w:val="28"/>
          <w:szCs w:val="28"/>
        </w:rPr>
        <w:t>Verilen çıkarma işlemlerini örneklere dikkat ederek zihinden yapalım.</w:t>
      </w:r>
    </w:p>
    <w:p w:rsidR="00F44685" w:rsidRPr="00BA2DD5" w:rsidRDefault="00F44685" w:rsidP="00F446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4685" w:rsidRPr="00BA2DD5" w:rsidRDefault="00F44685" w:rsidP="00F446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“ 890 - 370 = ? ”</w:t>
      </w:r>
    </w:p>
    <w:p w:rsidR="00F44685" w:rsidRPr="00BA2DD5" w:rsidRDefault="00F44685" w:rsidP="00F44685">
      <w:pPr>
        <w:pStyle w:val="ListeParagraf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Ind w:w="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685" w:rsidRPr="00BA2DD5" w:rsidRDefault="00F44685" w:rsidP="00F446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0EEF" w:rsidRPr="00BA2DD5" w:rsidRDefault="00FE0EEF" w:rsidP="00FE0EE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“ 690 - 370 = ? ”</w:t>
      </w:r>
    </w:p>
    <w:p w:rsidR="00F44685" w:rsidRPr="00BA2DD5" w:rsidRDefault="00F44685" w:rsidP="00F44685">
      <w:pPr>
        <w:pStyle w:val="ListeParagraf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Ind w:w="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BA2DD5" w:rsidRPr="00BA2DD5" w:rsidTr="00BA2DD5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BA2DD5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BA2DD5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BA2DD5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BA2DD5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BA2DD5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B2A" w:rsidRPr="00BA2DD5" w:rsidRDefault="00616B2A" w:rsidP="00F446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6B2A" w:rsidRPr="00BA2DD5" w:rsidRDefault="00616B2A" w:rsidP="00F446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“ 870 - 250 = ? ”</w:t>
      </w:r>
    </w:p>
    <w:p w:rsidR="00616B2A" w:rsidRPr="00BA2DD5" w:rsidRDefault="00616B2A" w:rsidP="00F44685">
      <w:pPr>
        <w:pStyle w:val="ListeParagraf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Ind w:w="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616B2A" w:rsidRPr="00BA2DD5" w:rsidTr="00BA2DD5">
        <w:trPr>
          <w:trHeight w:hRule="exact" w:val="293"/>
        </w:trPr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2A" w:rsidRPr="00BA2DD5" w:rsidTr="00BA2DD5">
        <w:trPr>
          <w:trHeight w:hRule="exact" w:val="293"/>
        </w:trPr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2A" w:rsidRPr="00BA2DD5" w:rsidTr="00BA2DD5">
        <w:trPr>
          <w:trHeight w:hRule="exact" w:val="293"/>
        </w:trPr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2A" w:rsidRPr="00BA2DD5" w:rsidTr="00BA2DD5">
        <w:trPr>
          <w:trHeight w:hRule="exact" w:val="293"/>
        </w:trPr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2A" w:rsidRPr="00BA2DD5" w:rsidTr="00BA2DD5">
        <w:trPr>
          <w:trHeight w:hRule="exact" w:val="293"/>
        </w:trPr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2A" w:rsidRPr="00BA2DD5" w:rsidTr="00BA2DD5">
        <w:trPr>
          <w:trHeight w:hRule="exact" w:val="293"/>
        </w:trPr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16B2A" w:rsidRPr="00BA2DD5" w:rsidRDefault="00616B2A" w:rsidP="00F44685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CFA" w:rsidRPr="00BA2DD5" w:rsidRDefault="00644CFA" w:rsidP="00644C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0EEF" w:rsidRPr="00BA2DD5" w:rsidRDefault="00FE0EEF" w:rsidP="00FE0EE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“ 950 - 240 = ? ”</w:t>
      </w:r>
    </w:p>
    <w:p w:rsidR="00616B2A" w:rsidRPr="00BA2DD5" w:rsidRDefault="00616B2A" w:rsidP="00F44685">
      <w:pPr>
        <w:pStyle w:val="ListeParagraf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Ind w:w="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B2A" w:rsidRPr="006232A8" w:rsidRDefault="006232A8" w:rsidP="006232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D5">
        <w:rPr>
          <w:rFonts w:ascii="Times New Roman" w:hAnsi="Times New Roman" w:cs="Times New Roman"/>
          <w:b/>
          <w:sz w:val="28"/>
          <w:szCs w:val="28"/>
        </w:rPr>
        <w:lastRenderedPageBreak/>
        <w:t>ÜÇ BASAMAKLI DOĞAL SAYILAR</w:t>
      </w:r>
      <w:r>
        <w:rPr>
          <w:rFonts w:ascii="Times New Roman" w:hAnsi="Times New Roman" w:cs="Times New Roman"/>
          <w:b/>
          <w:sz w:val="28"/>
          <w:szCs w:val="28"/>
        </w:rPr>
        <w:t xml:space="preserve">LA ZİHİNDEN </w:t>
      </w:r>
      <w:r w:rsidR="00774D25">
        <w:rPr>
          <w:rFonts w:ascii="Times New Roman" w:hAnsi="Times New Roman" w:cs="Times New Roman"/>
          <w:b/>
          <w:sz w:val="28"/>
          <w:szCs w:val="28"/>
        </w:rPr>
        <w:t>ÇIKARMA</w:t>
      </w:r>
    </w:p>
    <w:p w:rsidR="00BA2DD5" w:rsidRPr="00BA2DD5" w:rsidRDefault="00BA2DD5" w:rsidP="00F446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2334" w:rsidRPr="00BA2DD5" w:rsidRDefault="00A82334" w:rsidP="00A8233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Sayılar yüzlükler ve onluklar olarak ayrılır</w:t>
      </w:r>
    </w:p>
    <w:p w:rsidR="00A82334" w:rsidRDefault="00A82334" w:rsidP="00A8233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Yüzlük</w:t>
      </w:r>
      <w:r>
        <w:rPr>
          <w:rFonts w:ascii="Times New Roman" w:hAnsi="Times New Roman" w:cs="Times New Roman"/>
          <w:sz w:val="28"/>
          <w:szCs w:val="28"/>
        </w:rPr>
        <w:t xml:space="preserve">ten </w:t>
      </w:r>
      <w:r w:rsidRPr="00BA2DD5">
        <w:rPr>
          <w:rFonts w:ascii="Times New Roman" w:hAnsi="Times New Roman" w:cs="Times New Roman"/>
          <w:sz w:val="28"/>
          <w:szCs w:val="28"/>
        </w:rPr>
        <w:t>onlu</w:t>
      </w:r>
      <w:r>
        <w:rPr>
          <w:rFonts w:ascii="Times New Roman" w:hAnsi="Times New Roman" w:cs="Times New Roman"/>
          <w:sz w:val="28"/>
          <w:szCs w:val="28"/>
        </w:rPr>
        <w:t>ğa</w:t>
      </w:r>
      <w:r w:rsidRPr="00BA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verilir</w:t>
      </w:r>
    </w:p>
    <w:p w:rsidR="00A82334" w:rsidRPr="00BA2DD5" w:rsidRDefault="00A82334" w:rsidP="00A8233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Yüzlükten çıkarılır ve onluktan çıkarılır.</w:t>
      </w:r>
    </w:p>
    <w:p w:rsidR="00A82334" w:rsidRPr="00A82334" w:rsidRDefault="00A82334" w:rsidP="00A8233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İki fark toplanıp sonuç bulunur</w:t>
      </w:r>
    </w:p>
    <w:p w:rsidR="00BA2DD5" w:rsidRPr="00BA2DD5" w:rsidRDefault="00BA2DD5" w:rsidP="00BA2D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b/>
          <w:sz w:val="28"/>
          <w:szCs w:val="28"/>
        </w:rPr>
        <w:t>ÖRN :“830-460”</w:t>
      </w:r>
      <w:r w:rsidRPr="00BA2DD5">
        <w:rPr>
          <w:rFonts w:ascii="Times New Roman" w:hAnsi="Times New Roman" w:cs="Times New Roman"/>
          <w:sz w:val="28"/>
          <w:szCs w:val="28"/>
        </w:rPr>
        <w:t xml:space="preserve"> işlemini zihinden yapalım.</w:t>
      </w:r>
    </w:p>
    <w:p w:rsidR="00BA2DD5" w:rsidRPr="00BA2DD5" w:rsidRDefault="00811E15" w:rsidP="00BA2DD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rect id="Rectangle 14" o:spid="_x0000_s1052" style="position:absolute;margin-left:59.25pt;margin-top:7.65pt;width:400.8pt;height:6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">
            <v:textbox style="mso-next-textbox:#Rectangle 14">
              <w:txbxContent>
                <w:p w:rsidR="00BA2DD5" w:rsidRPr="00BA2DD5" w:rsidRDefault="00BA2DD5" w:rsidP="00BA2DD5">
                  <w:pPr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 w:rsidR="00A823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830          700 </w:t>
                  </w:r>
                  <w:r w:rsidR="00A823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+ </w:t>
                  </w:r>
                  <w:r w:rsidR="00A823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>130</w:t>
                  </w:r>
                </w:p>
                <w:p w:rsidR="00BA2DD5" w:rsidRPr="00BA2DD5" w:rsidRDefault="00BA2DD5" w:rsidP="00BA2DD5">
                  <w:pPr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A823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460         </w:t>
                  </w:r>
                  <w:r w:rsidR="00A823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400 </w:t>
                  </w:r>
                  <w:r w:rsidR="00A823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+   </w:t>
                  </w:r>
                  <w:r w:rsidR="00A823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>60</w:t>
                  </w:r>
                </w:p>
                <w:p w:rsidR="00BA2DD5" w:rsidRPr="00BA2DD5" w:rsidRDefault="00BA2DD5" w:rsidP="00BA2DD5">
                  <w:pPr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</w:t>
                  </w:r>
                  <w:r w:rsidR="00A823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A823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300 </w:t>
                  </w:r>
                  <w:r w:rsidR="00A823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+ </w:t>
                  </w:r>
                  <w:r w:rsidR="00A823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BA2DD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70 = 370</w:t>
                  </w:r>
                </w:p>
              </w:txbxContent>
            </v:textbox>
          </v:rect>
        </w:pict>
      </w:r>
    </w:p>
    <w:p w:rsidR="00BA2DD5" w:rsidRPr="00BA2DD5" w:rsidRDefault="00811E15" w:rsidP="00BA2DD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AutoShape 15" o:spid="_x0000_s1053" type="#_x0000_t32" style="position:absolute;margin-left:119.15pt;margin-top:3.1pt;width:23.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YzNAIAAF0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">
            <v:stroke endarrow="block"/>
          </v:shape>
        </w:pict>
      </w:r>
      <w:r w:rsidR="00BA2DD5" w:rsidRPr="00BA2DD5">
        <w:rPr>
          <w:rFonts w:ascii="Times New Roman" w:hAnsi="Times New Roman" w:cs="Times New Roman"/>
          <w:b/>
          <w:sz w:val="28"/>
          <w:szCs w:val="28"/>
        </w:rPr>
        <w:t>ÇÖZÜM :</w:t>
      </w:r>
    </w:p>
    <w:p w:rsidR="00BA2DD5" w:rsidRPr="00BA2DD5" w:rsidRDefault="00811E15" w:rsidP="00BA2D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shape id="AutoShape 16" o:spid="_x0000_s1054" type="#_x0000_t32" style="position:absolute;margin-left:114.95pt;margin-top:9.45pt;width:23.1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u1NA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">
            <v:stroke endarrow="block"/>
          </v:shape>
        </w:pict>
      </w:r>
      <w:r w:rsidR="00BA2DD5" w:rsidRPr="00BA2DD5">
        <w:rPr>
          <w:rFonts w:ascii="Times New Roman" w:hAnsi="Times New Roman" w:cs="Times New Roman"/>
          <w:sz w:val="28"/>
          <w:szCs w:val="28"/>
        </w:rPr>
        <w:tab/>
      </w:r>
    </w:p>
    <w:p w:rsidR="00BA2DD5" w:rsidRPr="00BA2DD5" w:rsidRDefault="00811E15" w:rsidP="00F4468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shape id="AutoShape 17" o:spid="_x0000_s1055" type="#_x0000_t32" style="position:absolute;margin-left:66.6pt;margin-top:.2pt;width:197.8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7yHwIAAD0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" adj="-10369,-1,-10369" strokeweight="1.25pt"/>
        </w:pict>
      </w:r>
    </w:p>
    <w:p w:rsidR="00BA2DD5" w:rsidRPr="00BA2DD5" w:rsidRDefault="00BA2DD5" w:rsidP="00F446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2DD5" w:rsidRPr="00BA2DD5" w:rsidRDefault="00BA2DD5" w:rsidP="00BA2DD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“ 760 - 280 = ? ”</w:t>
      </w:r>
    </w:p>
    <w:tbl>
      <w:tblPr>
        <w:tblStyle w:val="TabloKlavuzu"/>
        <w:tblW w:w="0" w:type="auto"/>
        <w:tblInd w:w="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DD5" w:rsidRPr="00BA2DD5" w:rsidRDefault="00BA2DD5" w:rsidP="00BA2DD5">
      <w:pPr>
        <w:rPr>
          <w:rFonts w:ascii="Times New Roman" w:hAnsi="Times New Roman" w:cs="Times New Roman"/>
          <w:sz w:val="28"/>
          <w:szCs w:val="28"/>
        </w:rPr>
      </w:pPr>
    </w:p>
    <w:p w:rsidR="00BA2DD5" w:rsidRPr="00BA2DD5" w:rsidRDefault="00BA2DD5" w:rsidP="00BA2D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2DD5" w:rsidRPr="00BA2DD5" w:rsidRDefault="00BA2DD5" w:rsidP="00BA2DD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“ 520 - 180 = ? ”</w:t>
      </w:r>
    </w:p>
    <w:p w:rsidR="00BA2DD5" w:rsidRPr="00BA2DD5" w:rsidRDefault="00BA2DD5" w:rsidP="00BA2DD5">
      <w:pPr>
        <w:pStyle w:val="ListeParagraf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Ind w:w="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DD5" w:rsidRPr="00BA2DD5" w:rsidRDefault="00BA2DD5" w:rsidP="00BA2D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2DD5" w:rsidRPr="00BA2DD5" w:rsidRDefault="00BA2DD5" w:rsidP="00BA2DD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“ 930 - 240 = ? ”</w:t>
      </w:r>
    </w:p>
    <w:p w:rsidR="00BA2DD5" w:rsidRPr="00BA2DD5" w:rsidRDefault="00BA2DD5" w:rsidP="00BA2DD5">
      <w:pPr>
        <w:pStyle w:val="ListeParagraf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Ind w:w="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DD5" w:rsidRPr="00BA2DD5" w:rsidRDefault="00BA2DD5" w:rsidP="00BA2D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2DD5" w:rsidRPr="00BA2DD5" w:rsidRDefault="00BA2DD5" w:rsidP="00BA2DD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DD5">
        <w:rPr>
          <w:rFonts w:ascii="Times New Roman" w:hAnsi="Times New Roman" w:cs="Times New Roman"/>
          <w:sz w:val="28"/>
          <w:szCs w:val="28"/>
        </w:rPr>
        <w:t>“ 740 - 580 = ? ”</w:t>
      </w:r>
    </w:p>
    <w:p w:rsidR="00BA2DD5" w:rsidRPr="00BA2DD5" w:rsidRDefault="00BA2DD5" w:rsidP="00BA2DD5">
      <w:pPr>
        <w:pStyle w:val="ListeParagraf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Ind w:w="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D5" w:rsidRPr="00BA2DD5" w:rsidTr="00107F2E">
        <w:trPr>
          <w:trHeight w:hRule="exact" w:val="293"/>
        </w:trPr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A2DD5" w:rsidRPr="00BA2DD5" w:rsidRDefault="00BA2DD5" w:rsidP="00107F2E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DD5" w:rsidRDefault="00BA2DD5" w:rsidP="00F446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32A8" w:rsidRDefault="006232A8" w:rsidP="00F446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32A8" w:rsidRDefault="006232A8" w:rsidP="00F446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32A8" w:rsidRDefault="006232A8" w:rsidP="006232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HAL EKLERİ</w:t>
      </w:r>
    </w:p>
    <w:p w:rsidR="00433F18" w:rsidRDefault="00433F18" w:rsidP="00F4468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6821698" cy="9713344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396" cy="971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A2" w:rsidRPr="006232A8" w:rsidRDefault="009B413E" w:rsidP="006232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HANGİ HALDE YAZALIM</w:t>
      </w:r>
    </w:p>
    <w:p w:rsidR="00FB02A2" w:rsidRDefault="00FB02A2" w:rsidP="00FB02A2">
      <w:pPr>
        <w:ind w:firstLine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eastAsia="tr-TR"/>
        </w:rPr>
        <w:drawing>
          <wp:inline distT="0" distB="0" distL="0" distR="0">
            <wp:extent cx="6761313" cy="4623759"/>
            <wp:effectExtent l="19050" t="0" r="1437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414" cy="462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F18" w:rsidRPr="00FB02A2" w:rsidRDefault="00FB02A2" w:rsidP="00F44685">
      <w:pPr>
        <w:ind w:firstLine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</w:t>
      </w:r>
      <w:r>
        <w:rPr>
          <w:rFonts w:ascii="Cambria" w:hAnsi="Cambria"/>
          <w:b/>
          <w:noProof/>
          <w:sz w:val="26"/>
          <w:szCs w:val="26"/>
          <w:lang w:eastAsia="tr-TR"/>
        </w:rPr>
        <w:drawing>
          <wp:inline distT="0" distB="0" distL="0" distR="0">
            <wp:extent cx="6658802" cy="5046453"/>
            <wp:effectExtent l="19050" t="0" r="8698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04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F18" w:rsidRPr="00FB02A2" w:rsidSect="006232A8">
      <w:type w:val="continuous"/>
      <w:pgSz w:w="11906" w:h="16838"/>
      <w:pgMar w:top="567" w:right="566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05" w:rsidRDefault="00333905" w:rsidP="00F44685">
      <w:r>
        <w:separator/>
      </w:r>
    </w:p>
  </w:endnote>
  <w:endnote w:type="continuationSeparator" w:id="1">
    <w:p w:rsidR="00333905" w:rsidRDefault="00333905" w:rsidP="00F4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67" w:rsidRDefault="00D81967">
    <w:pPr>
      <w:pStyle w:val="Altbilgi"/>
    </w:pPr>
  </w:p>
  <w:p w:rsidR="00D81967" w:rsidRDefault="00D8196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05" w:rsidRDefault="00333905" w:rsidP="00F44685">
      <w:r>
        <w:separator/>
      </w:r>
    </w:p>
  </w:footnote>
  <w:footnote w:type="continuationSeparator" w:id="1">
    <w:p w:rsidR="00333905" w:rsidRDefault="00333905" w:rsidP="00F44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741D"/>
    <w:multiLevelType w:val="hybridMultilevel"/>
    <w:tmpl w:val="8B26B9C0"/>
    <w:lvl w:ilvl="0" w:tplc="A41AEC4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DC02C5"/>
    <w:multiLevelType w:val="hybridMultilevel"/>
    <w:tmpl w:val="93A6E30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33754"/>
    <w:multiLevelType w:val="hybridMultilevel"/>
    <w:tmpl w:val="F0C8C9C2"/>
    <w:lvl w:ilvl="0" w:tplc="D2187A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1228A"/>
    <w:multiLevelType w:val="hybridMultilevel"/>
    <w:tmpl w:val="FE2EE286"/>
    <w:lvl w:ilvl="0" w:tplc="B73C1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E40F1"/>
    <w:multiLevelType w:val="hybridMultilevel"/>
    <w:tmpl w:val="AF1A127E"/>
    <w:lvl w:ilvl="0" w:tplc="91A010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310657"/>
    <w:multiLevelType w:val="hybridMultilevel"/>
    <w:tmpl w:val="F0C8C9C2"/>
    <w:lvl w:ilvl="0" w:tplc="D2187A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2A0"/>
    <w:rsid w:val="000B597D"/>
    <w:rsid w:val="001D2AE5"/>
    <w:rsid w:val="00210ADF"/>
    <w:rsid w:val="002543B9"/>
    <w:rsid w:val="0027790E"/>
    <w:rsid w:val="002F0997"/>
    <w:rsid w:val="00320053"/>
    <w:rsid w:val="003206B2"/>
    <w:rsid w:val="00323AC6"/>
    <w:rsid w:val="00333905"/>
    <w:rsid w:val="00361AD3"/>
    <w:rsid w:val="00372B88"/>
    <w:rsid w:val="00405953"/>
    <w:rsid w:val="00431579"/>
    <w:rsid w:val="00433F18"/>
    <w:rsid w:val="00477F70"/>
    <w:rsid w:val="00487C58"/>
    <w:rsid w:val="004D0B67"/>
    <w:rsid w:val="004D26D0"/>
    <w:rsid w:val="004E0661"/>
    <w:rsid w:val="00520922"/>
    <w:rsid w:val="00537A28"/>
    <w:rsid w:val="00616B2A"/>
    <w:rsid w:val="006232A8"/>
    <w:rsid w:val="00644CFA"/>
    <w:rsid w:val="0066126B"/>
    <w:rsid w:val="007042A0"/>
    <w:rsid w:val="0077011A"/>
    <w:rsid w:val="00774D25"/>
    <w:rsid w:val="007E4425"/>
    <w:rsid w:val="00811E15"/>
    <w:rsid w:val="00846128"/>
    <w:rsid w:val="00917611"/>
    <w:rsid w:val="009B413E"/>
    <w:rsid w:val="009B5104"/>
    <w:rsid w:val="00A44F86"/>
    <w:rsid w:val="00A512DD"/>
    <w:rsid w:val="00A82334"/>
    <w:rsid w:val="00A851F9"/>
    <w:rsid w:val="00B02F51"/>
    <w:rsid w:val="00BA2DD5"/>
    <w:rsid w:val="00C079BD"/>
    <w:rsid w:val="00C6253F"/>
    <w:rsid w:val="00CB0911"/>
    <w:rsid w:val="00CB0BE7"/>
    <w:rsid w:val="00D5665A"/>
    <w:rsid w:val="00D56C78"/>
    <w:rsid w:val="00D81967"/>
    <w:rsid w:val="00D917A0"/>
    <w:rsid w:val="00DC700B"/>
    <w:rsid w:val="00EE2DFA"/>
    <w:rsid w:val="00F44685"/>
    <w:rsid w:val="00FB02A2"/>
    <w:rsid w:val="00FD2280"/>
    <w:rsid w:val="00FE0EEF"/>
    <w:rsid w:val="00FF0D95"/>
    <w:rsid w:val="00FF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7" type="connector" idref="#AutoShape 13"/>
        <o:r id="V:Rule8" type="connector" idref="#AutoShape 11"/>
        <o:r id="V:Rule9" type="connector" idref="#AutoShape 17"/>
        <o:r id="V:Rule10" type="connector" idref="#AutoShape 12"/>
        <o:r id="V:Rule11" type="connector" idref="#AutoShape 15"/>
        <o:r id="V:Rule12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2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042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42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2A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D0B6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446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4685"/>
  </w:style>
  <w:style w:type="paragraph" w:styleId="Altbilgi">
    <w:name w:val="footer"/>
    <w:basedOn w:val="Normal"/>
    <w:link w:val="AltbilgiChar"/>
    <w:uiPriority w:val="99"/>
    <w:semiHidden/>
    <w:unhideWhenUsed/>
    <w:rsid w:val="00F446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4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2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042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42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2A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D0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experr</dc:creator>
  <cp:lastModifiedBy>user</cp:lastModifiedBy>
  <cp:revision>24</cp:revision>
  <dcterms:created xsi:type="dcterms:W3CDTF">2018-01-25T09:55:00Z</dcterms:created>
  <dcterms:modified xsi:type="dcterms:W3CDTF">2018-02-09T19:26:00Z</dcterms:modified>
</cp:coreProperties>
</file>